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AB044" w14:textId="2E042F0F" w:rsidR="000D1664" w:rsidRPr="00BA4B38" w:rsidRDefault="00CA0CB5" w:rsidP="00CA0CB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A0CB5">
        <w:rPr>
          <w:rFonts w:ascii="Times New Roman" w:hAnsi="Times New Roman" w:cs="Times New Roman"/>
          <w:sz w:val="24"/>
          <w:szCs w:val="24"/>
        </w:rPr>
        <w:t>Выписка из ПРОТОКОЛА подведения итогов продажи без объявления цены в электронной форме имущества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F2D79">
        <w:rPr>
          <w:rFonts w:ascii="Times New Roman" w:hAnsi="Times New Roman" w:cs="Times New Roman"/>
          <w:sz w:val="24"/>
          <w:szCs w:val="24"/>
        </w:rPr>
        <w:t>Автобус ПАЗ 32053-70</w:t>
      </w:r>
    </w:p>
    <w:p w14:paraId="2945DDCB" w14:textId="785A7AA7" w:rsidR="00CA0CB5" w:rsidRDefault="00CA0CB5">
      <w:pPr>
        <w:rPr>
          <w:rFonts w:ascii="Times New Roman" w:hAnsi="Times New Roman" w:cs="Times New Roman"/>
          <w:sz w:val="24"/>
          <w:szCs w:val="24"/>
        </w:rPr>
      </w:pPr>
    </w:p>
    <w:p w14:paraId="42204491" w14:textId="6F6B42CB" w:rsidR="00CA0CB5" w:rsidRDefault="00CA0CB5" w:rsidP="00CA0CB5">
      <w:pPr>
        <w:jc w:val="right"/>
        <w:rPr>
          <w:rFonts w:ascii="Times New Roman" w:hAnsi="Times New Roman" w:cs="Times New Roman"/>
          <w:sz w:val="24"/>
          <w:szCs w:val="24"/>
        </w:rPr>
      </w:pPr>
      <w:r w:rsidRPr="006F2D79">
        <w:rPr>
          <w:rFonts w:ascii="Times New Roman" w:hAnsi="Times New Roman" w:cs="Times New Roman"/>
          <w:sz w:val="24"/>
          <w:szCs w:val="24"/>
        </w:rPr>
        <w:t>«21» ноября 2023 года</w:t>
      </w:r>
    </w:p>
    <w:p w14:paraId="6C937D79" w14:textId="207D0383" w:rsidR="00BA4B38" w:rsidRDefault="00BA4B38" w:rsidP="00BA4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 лота: </w:t>
      </w:r>
      <w:r w:rsidR="00A93CAA">
        <w:rPr>
          <w:rFonts w:ascii="Times New Roman" w:hAnsi="Times New Roman" w:cs="Times New Roman"/>
          <w:sz w:val="24"/>
          <w:szCs w:val="24"/>
        </w:rPr>
        <w:t>1801FF1-4001-15-1</w:t>
      </w:r>
    </w:p>
    <w:p w14:paraId="10002D78" w14:textId="48270703" w:rsidR="00BA4B38" w:rsidRDefault="00BA4B38" w:rsidP="00BA4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рассмотрения заявок: </w:t>
      </w:r>
      <w:r w:rsidR="001945FA">
        <w:rPr>
          <w:rFonts w:ascii="Times New Roman" w:hAnsi="Times New Roman" w:cs="Times New Roman"/>
          <w:sz w:val="24"/>
          <w:szCs w:val="24"/>
        </w:rPr>
        <w:t>«21» ноября 2023 года</w:t>
      </w:r>
    </w:p>
    <w:p w14:paraId="0FADDE99" w14:textId="5D042CC2" w:rsidR="00CA0CB5" w:rsidRDefault="00CA0CB5" w:rsidP="00CA0CB5">
      <w:pPr>
        <w:jc w:val="both"/>
        <w:rPr>
          <w:rFonts w:ascii="Times New Roman" w:hAnsi="Times New Roman" w:cs="Times New Roman"/>
          <w:sz w:val="24"/>
          <w:szCs w:val="24"/>
        </w:rPr>
      </w:pPr>
      <w:r w:rsidRPr="00CA0CB5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поданных претендентами заявок и приложенных к ним документов, необходимых для участия в продаже без объявления цены, </w:t>
      </w:r>
      <w:r w:rsidR="00F0731B">
        <w:rPr>
          <w:rFonts w:ascii="Times New Roman" w:hAnsi="Times New Roman" w:cs="Times New Roman"/>
          <w:sz w:val="24"/>
          <w:szCs w:val="24"/>
        </w:rPr>
        <w:t>не допущенные</w:t>
      </w:r>
      <w:r w:rsidR="00FF5E1A">
        <w:rPr>
          <w:rFonts w:ascii="Times New Roman" w:hAnsi="Times New Roman" w:cs="Times New Roman"/>
          <w:sz w:val="24"/>
          <w:szCs w:val="24"/>
        </w:rPr>
        <w:t xml:space="preserve"> к участию претенденты отсутствуют.</w:t>
      </w:r>
    </w:p>
    <w:p w14:paraId="3D1A4E10" w14:textId="77777777" w:rsidR="00CA0CB5" w:rsidRPr="00CA0CB5" w:rsidRDefault="00CA0CB5">
      <w:pPr>
        <w:rPr>
          <w:rFonts w:ascii="Times New Roman" w:hAnsi="Times New Roman" w:cs="Times New Roman"/>
          <w:sz w:val="24"/>
          <w:szCs w:val="24"/>
        </w:rPr>
      </w:pPr>
    </w:p>
    <w:sectPr w:rsidR="00CA0CB5" w:rsidRPr="00CA0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86"/>
    <w:rsid w:val="000D1664"/>
    <w:rsid w:val="001945FA"/>
    <w:rsid w:val="003E25C9"/>
    <w:rsid w:val="00785786"/>
    <w:rsid w:val="00867BEA"/>
    <w:rsid w:val="00A93CAA"/>
    <w:rsid w:val="00BA4B38"/>
    <w:rsid w:val="00CA0CB5"/>
    <w:rsid w:val="00F0731B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6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Полина Олеговна</dc:creator>
  <cp:lastModifiedBy>Katya</cp:lastModifiedBy>
  <cp:revision>2</cp:revision>
  <dcterms:created xsi:type="dcterms:W3CDTF">2023-11-21T08:22:00Z</dcterms:created>
  <dcterms:modified xsi:type="dcterms:W3CDTF">2023-11-21T08:22:00Z</dcterms:modified>
</cp:coreProperties>
</file>